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8D73" w14:textId="77777777" w:rsidR="0085446B" w:rsidRDefault="0085446B" w:rsidP="0085446B">
      <w:pPr>
        <w:pStyle w:val="a4"/>
        <w:jc w:val="center"/>
        <w:rPr>
          <w:b/>
          <w:bCs/>
          <w:sz w:val="36"/>
          <w:szCs w:val="36"/>
        </w:rPr>
      </w:pPr>
    </w:p>
    <w:p w14:paraId="4F8BC1BD" w14:textId="3F9444B4" w:rsidR="0085446B" w:rsidRDefault="0085446B" w:rsidP="0085446B">
      <w:pPr>
        <w:pStyle w:val="a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 xml:space="preserve">БЮЛЛЕТЕНЬ ДЛЯ ГОЛОСОВАНИЯ, </w:t>
      </w:r>
      <w:r>
        <w:rPr>
          <w:sz w:val="36"/>
          <w:szCs w:val="36"/>
        </w:rPr>
        <w:t xml:space="preserve">член жюри: </w:t>
      </w:r>
      <w:r>
        <w:rPr>
          <w:b/>
          <w:bCs/>
          <w:i/>
          <w:iCs/>
          <w:sz w:val="36"/>
          <w:szCs w:val="36"/>
        </w:rPr>
        <w:t>_____________________</w:t>
      </w:r>
    </w:p>
    <w:p w14:paraId="10F24E7D" w14:textId="77777777" w:rsidR="00711F65" w:rsidRPr="0085446B" w:rsidRDefault="00711F65"/>
    <w:p w14:paraId="0430453A" w14:textId="128BE1A2" w:rsidR="00711F65" w:rsidRPr="00711F65" w:rsidRDefault="00711F65" w:rsidP="0085446B">
      <w:pPr>
        <w:jc w:val="right"/>
        <w:rPr>
          <w:b/>
          <w:bCs/>
          <w:i/>
          <w:iCs/>
          <w:sz w:val="24"/>
          <w:szCs w:val="24"/>
        </w:rPr>
      </w:pPr>
      <w:r w:rsidRPr="00711F65">
        <w:rPr>
          <w:b/>
          <w:bCs/>
          <w:i/>
          <w:iCs/>
          <w:sz w:val="24"/>
          <w:szCs w:val="24"/>
        </w:rPr>
        <w:t>ШКАЛА ОЦЕНКИ: 5-БАЛЛЬНАЯ, ОТ 0 ДО 5, ГДЕ 5 – НАИЛУЧШАЯ.</w:t>
      </w:r>
    </w:p>
    <w:tbl>
      <w:tblPr>
        <w:tblStyle w:val="-61"/>
        <w:tblW w:w="14596" w:type="dxa"/>
        <w:tblLook w:val="04A0" w:firstRow="1" w:lastRow="0" w:firstColumn="1" w:lastColumn="0" w:noHBand="0" w:noVBand="1"/>
      </w:tblPr>
      <w:tblGrid>
        <w:gridCol w:w="1980"/>
        <w:gridCol w:w="2268"/>
        <w:gridCol w:w="2835"/>
        <w:gridCol w:w="2218"/>
        <w:gridCol w:w="2318"/>
        <w:gridCol w:w="2977"/>
      </w:tblGrid>
      <w:tr w:rsidR="00561426" w14:paraId="67CD7EED" w14:textId="77777777" w:rsidTr="00561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666666" w:themeColor="text1" w:themeTint="99"/>
              <w:tl2br w:val="single" w:sz="4" w:space="0" w:color="666666" w:themeColor="text1" w:themeTint="99"/>
            </w:tcBorders>
          </w:tcPr>
          <w:p w14:paraId="12C20030" w14:textId="77777777" w:rsidR="00561426" w:rsidRDefault="0000000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  <w:p w14:paraId="378DF207" w14:textId="77777777" w:rsidR="00561426" w:rsidRDefault="00561426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5B8AC00C" w14:textId="77777777" w:rsidR="00561426" w:rsidRDefault="00561426" w:rsidP="00711F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4F66D77" w14:textId="77777777" w:rsidR="00561426" w:rsidRDefault="00561426">
            <w:pPr>
              <w:spacing w:after="0" w:line="240" w:lineRule="auto"/>
              <w:rPr>
                <w:sz w:val="28"/>
                <w:szCs w:val="28"/>
              </w:rPr>
            </w:pPr>
          </w:p>
          <w:p w14:paraId="2CD257A8" w14:textId="77777777" w:rsidR="00561426" w:rsidRDefault="00000000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2268" w:type="dxa"/>
          </w:tcPr>
          <w:p w14:paraId="1C799163" w14:textId="3E22894E" w:rsidR="00561426" w:rsidRPr="00A93020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t>Степень проработки концепции</w:t>
            </w:r>
          </w:p>
        </w:tc>
        <w:tc>
          <w:tcPr>
            <w:tcW w:w="2835" w:type="dxa"/>
          </w:tcPr>
          <w:p w14:paraId="7ECB5622" w14:textId="77777777" w:rsidR="00561426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Комплексный подход, законченность предлагаемых дизайн-решений, композиционная целостность</w:t>
            </w:r>
          </w:p>
        </w:tc>
        <w:tc>
          <w:tcPr>
            <w:tcW w:w="2218" w:type="dxa"/>
          </w:tcPr>
          <w:p w14:paraId="59B44804" w14:textId="77777777" w:rsidR="00561426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Функциональность и соответствие современным требованиям библиотечного обслуживания</w:t>
            </w:r>
          </w:p>
        </w:tc>
        <w:tc>
          <w:tcPr>
            <w:tcW w:w="2318" w:type="dxa"/>
          </w:tcPr>
          <w:p w14:paraId="743BB06B" w14:textId="77777777" w:rsidR="00561426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Узнаваемость, яркий образ, уникальность и идентичность предложенных решений</w:t>
            </w:r>
          </w:p>
        </w:tc>
        <w:tc>
          <w:tcPr>
            <w:tcW w:w="2977" w:type="dxa"/>
          </w:tcPr>
          <w:p w14:paraId="30EBF973" w14:textId="77777777" w:rsidR="00561426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Простота технической реализации проектных решений и последующей эксплуатации полученных пространств</w:t>
            </w:r>
          </w:p>
        </w:tc>
      </w:tr>
      <w:tr w:rsidR="00561426" w14:paraId="648681FC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6"/>
          </w:tcPr>
          <w:p w14:paraId="518B353F" w14:textId="77777777" w:rsidR="00561426" w:rsidRDefault="00000000">
            <w:pPr>
              <w:spacing w:after="0" w:line="360" w:lineRule="auto"/>
              <w:rPr>
                <w:b w:val="0"/>
                <w:bCs w:val="0"/>
              </w:rPr>
            </w:pPr>
            <w:r>
              <w:t xml:space="preserve">Селивановский сельский дом культуры </w:t>
            </w:r>
          </w:p>
        </w:tc>
      </w:tr>
      <w:tr w:rsidR="00561426" w14:paraId="2DBADA11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35810F" w14:textId="2A28CA91" w:rsidR="00561426" w:rsidRPr="00711F65" w:rsidRDefault="00000000" w:rsidP="00A93020">
            <w:pPr>
              <w:spacing w:after="0" w:line="360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8</w:t>
            </w:r>
          </w:p>
        </w:tc>
        <w:tc>
          <w:tcPr>
            <w:tcW w:w="2268" w:type="dxa"/>
          </w:tcPr>
          <w:p w14:paraId="7AA4CE2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F848BE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3AF6D9BB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2B0BAE1B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A230D1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020" w14:paraId="49C17DD6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7CCED5" w14:textId="778EB932" w:rsidR="00A93020" w:rsidRPr="00A93020" w:rsidRDefault="00A93020">
            <w:pPr>
              <w:spacing w:after="0" w:line="360" w:lineRule="auto"/>
              <w:rPr>
                <w:lang w:val="en-US"/>
              </w:rPr>
            </w:pPr>
            <w:r>
              <w:rPr>
                <w:b w:val="0"/>
                <w:bCs w:val="0"/>
              </w:rPr>
              <w:t xml:space="preserve">№ </w:t>
            </w:r>
            <w:r w:rsidRPr="00A93020">
              <w:rPr>
                <w:b w:val="0"/>
                <w:bCs w:val="0"/>
              </w:rPr>
              <w:t>16</w:t>
            </w:r>
          </w:p>
        </w:tc>
        <w:tc>
          <w:tcPr>
            <w:tcW w:w="2268" w:type="dxa"/>
          </w:tcPr>
          <w:p w14:paraId="78179C30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CCFE356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0E512480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59F1F633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327EE91B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020" w14:paraId="4A76D655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C1440D" w14:textId="3AC69992" w:rsidR="00A93020" w:rsidRDefault="00A93020" w:rsidP="00A93020">
            <w:pPr>
              <w:spacing w:after="0" w:line="360" w:lineRule="auto"/>
            </w:pPr>
            <w:r>
              <w:rPr>
                <w:b w:val="0"/>
                <w:bCs w:val="0"/>
              </w:rPr>
              <w:t xml:space="preserve">№ </w:t>
            </w:r>
            <w:r w:rsidRPr="00A93020">
              <w:rPr>
                <w:b w:val="0"/>
                <w:bCs w:val="0"/>
              </w:rPr>
              <w:t>24</w:t>
            </w:r>
          </w:p>
        </w:tc>
        <w:tc>
          <w:tcPr>
            <w:tcW w:w="2268" w:type="dxa"/>
          </w:tcPr>
          <w:p w14:paraId="595C9EFB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14BF17A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697BBD8B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4B2370BC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29A8C413" w14:textId="77777777" w:rsidR="00A93020" w:rsidRDefault="00A9302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2B04C1C9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4C916B" w14:textId="6FFE568B" w:rsidR="00561426" w:rsidRDefault="00000000">
            <w:pPr>
              <w:spacing w:after="0" w:line="360" w:lineRule="auto"/>
            </w:pPr>
            <w:r>
              <w:rPr>
                <w:b w:val="0"/>
                <w:bCs w:val="0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27</w:t>
            </w:r>
          </w:p>
        </w:tc>
        <w:tc>
          <w:tcPr>
            <w:tcW w:w="2268" w:type="dxa"/>
          </w:tcPr>
          <w:p w14:paraId="3873AE8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8FA75C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4B858193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5BC8D14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4211415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73F7C112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8AF650" w14:textId="0B4B10E7" w:rsidR="00561426" w:rsidRDefault="00000000">
            <w:pPr>
              <w:spacing w:after="0" w:line="360" w:lineRule="auto"/>
            </w:pPr>
            <w:r>
              <w:rPr>
                <w:b w:val="0"/>
                <w:bCs w:val="0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30</w:t>
            </w:r>
          </w:p>
        </w:tc>
        <w:tc>
          <w:tcPr>
            <w:tcW w:w="2268" w:type="dxa"/>
          </w:tcPr>
          <w:p w14:paraId="1E18410B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383FEB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19CF836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48F0E6D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CD50A44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1F4E5CDC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B6BEBD" w14:textId="59D431E0" w:rsidR="00561426" w:rsidRDefault="00000000">
            <w:pPr>
              <w:spacing w:after="0" w:line="360" w:lineRule="auto"/>
            </w:pPr>
            <w:r>
              <w:rPr>
                <w:b w:val="0"/>
                <w:bCs w:val="0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31</w:t>
            </w:r>
          </w:p>
        </w:tc>
        <w:tc>
          <w:tcPr>
            <w:tcW w:w="2268" w:type="dxa"/>
          </w:tcPr>
          <w:p w14:paraId="37BFFB0E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B0F09E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6AFAB34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2EBCDA5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E1178A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6084C139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4D349F" w14:textId="3C8A54E9" w:rsidR="00561426" w:rsidRDefault="00000000">
            <w:pPr>
              <w:spacing w:after="0" w:line="360" w:lineRule="auto"/>
            </w:pPr>
            <w:r>
              <w:rPr>
                <w:b w:val="0"/>
                <w:bCs w:val="0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32</w:t>
            </w:r>
          </w:p>
        </w:tc>
        <w:tc>
          <w:tcPr>
            <w:tcW w:w="2268" w:type="dxa"/>
          </w:tcPr>
          <w:p w14:paraId="58E8834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B018B51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354A8FA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08768D0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470D33B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6D824F76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6"/>
          </w:tcPr>
          <w:p w14:paraId="5FF5A330" w14:textId="77777777" w:rsidR="00561426" w:rsidRDefault="00000000">
            <w:pPr>
              <w:spacing w:after="0" w:line="360" w:lineRule="auto"/>
              <w:rPr>
                <w:b w:val="0"/>
                <w:bCs w:val="0"/>
              </w:rPr>
            </w:pPr>
            <w:r>
              <w:t xml:space="preserve">Новоладожская городская библиотека </w:t>
            </w:r>
          </w:p>
        </w:tc>
      </w:tr>
      <w:tr w:rsidR="00561426" w14:paraId="24703846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2F58B4" w14:textId="7B6FCC84" w:rsidR="00561426" w:rsidRPr="00A93020" w:rsidRDefault="00000000" w:rsidP="00A93020">
            <w:pPr>
              <w:spacing w:after="0" w:line="360" w:lineRule="auto"/>
              <w:rPr>
                <w:lang w:val="en-US"/>
              </w:rPr>
            </w:pPr>
            <w:r>
              <w:rPr>
                <w:b w:val="0"/>
                <w:bCs w:val="0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 xml:space="preserve">2 </w:t>
            </w:r>
          </w:p>
        </w:tc>
        <w:tc>
          <w:tcPr>
            <w:tcW w:w="2268" w:type="dxa"/>
          </w:tcPr>
          <w:p w14:paraId="226ACE8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681E26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6FD7E06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47C814C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61D0DB0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3ACE205E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2B91E7" w14:textId="4D28256E" w:rsidR="00561426" w:rsidRDefault="00000000" w:rsidP="00A93020">
            <w:pPr>
              <w:spacing w:after="0" w:line="360" w:lineRule="auto"/>
            </w:pPr>
            <w:r>
              <w:rPr>
                <w:b w:val="0"/>
                <w:bCs w:val="0"/>
              </w:rPr>
              <w:t>№</w:t>
            </w:r>
            <w:r w:rsidR="00A93020">
              <w:rPr>
                <w:b w:val="0"/>
                <w:bCs w:val="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3</w:t>
            </w:r>
          </w:p>
        </w:tc>
        <w:tc>
          <w:tcPr>
            <w:tcW w:w="2268" w:type="dxa"/>
          </w:tcPr>
          <w:p w14:paraId="2288EE7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A2FF5E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1CF9CED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3681478E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8A2DB9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4D82DE5B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BC960F" w14:textId="5C2080FF" w:rsidR="00561426" w:rsidRDefault="00000000" w:rsidP="00A93020">
            <w:pPr>
              <w:spacing w:after="0" w:line="360" w:lineRule="auto"/>
            </w:pPr>
            <w:r>
              <w:rPr>
                <w:b w:val="0"/>
                <w:bCs w:val="0"/>
              </w:rPr>
              <w:t>№</w:t>
            </w:r>
            <w:r w:rsidR="00A93020">
              <w:rPr>
                <w:b w:val="0"/>
                <w:bCs w:val="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5</w:t>
            </w:r>
          </w:p>
        </w:tc>
        <w:tc>
          <w:tcPr>
            <w:tcW w:w="2268" w:type="dxa"/>
          </w:tcPr>
          <w:p w14:paraId="2DD5841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339E4A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0F0613F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7738CC3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8FF1985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0054BDEF" w14:textId="77777777" w:rsidTr="0056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3AB170" w14:textId="2F374A98" w:rsidR="00561426" w:rsidRDefault="00000000" w:rsidP="00A93020">
            <w:pPr>
              <w:spacing w:after="0" w:line="360" w:lineRule="auto"/>
            </w:pPr>
            <w:r>
              <w:rPr>
                <w:b w:val="0"/>
                <w:bCs w:val="0"/>
              </w:rPr>
              <w:t>№</w:t>
            </w:r>
            <w:r w:rsidR="00A93020">
              <w:rPr>
                <w:b w:val="0"/>
                <w:bCs w:val="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12</w:t>
            </w:r>
          </w:p>
        </w:tc>
        <w:tc>
          <w:tcPr>
            <w:tcW w:w="2268" w:type="dxa"/>
          </w:tcPr>
          <w:p w14:paraId="48B60063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939A29F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8" w:type="dxa"/>
          </w:tcPr>
          <w:p w14:paraId="03205A4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8" w:type="dxa"/>
          </w:tcPr>
          <w:p w14:paraId="0B33DEDD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FF976F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426" w14:paraId="31CABA86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CE7907" w14:textId="7494664A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13</w:t>
            </w:r>
          </w:p>
        </w:tc>
        <w:tc>
          <w:tcPr>
            <w:tcW w:w="2268" w:type="dxa"/>
          </w:tcPr>
          <w:p w14:paraId="1805EE44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36926FC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2AD64323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78DA718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6F4128E5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1604A188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627EB8" w14:textId="7C25083C" w:rsidR="00561426" w:rsidRPr="00A93020" w:rsidRDefault="0000000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14</w:t>
            </w:r>
          </w:p>
        </w:tc>
        <w:tc>
          <w:tcPr>
            <w:tcW w:w="2268" w:type="dxa"/>
          </w:tcPr>
          <w:p w14:paraId="62A4431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52AEB8E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13F9215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57808D6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79BE566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11795DBE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B58D3C" w14:textId="47CD3A9E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lastRenderedPageBreak/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15</w:t>
            </w:r>
          </w:p>
        </w:tc>
        <w:tc>
          <w:tcPr>
            <w:tcW w:w="2268" w:type="dxa"/>
          </w:tcPr>
          <w:p w14:paraId="31F824CB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17A84C1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2E7C387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6E8E2D53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5F6DC70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2CFF324B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0E01B6" w14:textId="1FC8BCE5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18</w:t>
            </w:r>
          </w:p>
        </w:tc>
        <w:tc>
          <w:tcPr>
            <w:tcW w:w="2268" w:type="dxa"/>
          </w:tcPr>
          <w:p w14:paraId="4C648C1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485F3AA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0858F80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582FC73C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3BFB2675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2E61DCB4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392E47" w14:textId="47BFFBCB" w:rsidR="00561426" w:rsidRPr="00A93020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color w:val="000000"/>
                <w:sz w:val="24"/>
                <w:szCs w:val="24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19</w:t>
            </w:r>
          </w:p>
        </w:tc>
        <w:tc>
          <w:tcPr>
            <w:tcW w:w="2268" w:type="dxa"/>
          </w:tcPr>
          <w:p w14:paraId="0DB13B21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36129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C740E23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B4F220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D9C4DB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561426" w14:paraId="5D5480E9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5CA261" w14:textId="4FF3A750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20</w:t>
            </w:r>
          </w:p>
        </w:tc>
        <w:tc>
          <w:tcPr>
            <w:tcW w:w="2268" w:type="dxa"/>
          </w:tcPr>
          <w:p w14:paraId="2BCE5DE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26F5015F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2042518F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2B3FAFB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454403D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6F5D3AFA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E245C3" w14:textId="63B7D66B" w:rsidR="00561426" w:rsidRPr="00A93020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21</w:t>
            </w:r>
          </w:p>
        </w:tc>
        <w:tc>
          <w:tcPr>
            <w:tcW w:w="2268" w:type="dxa"/>
          </w:tcPr>
          <w:p w14:paraId="3C9AF885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203CE66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5B5EC57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5DCA6934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3932DD3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0EF41160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AC8B45" w14:textId="1EA9A68F" w:rsidR="00561426" w:rsidRPr="00A93020" w:rsidRDefault="0000000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25</w:t>
            </w:r>
          </w:p>
        </w:tc>
        <w:tc>
          <w:tcPr>
            <w:tcW w:w="2268" w:type="dxa"/>
          </w:tcPr>
          <w:p w14:paraId="0467B90D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1A32D92E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2BC268B1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5C3723DE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4A67E61F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517DC728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4B48BF" w14:textId="744DFF0B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 w:val="0"/>
                <w:color w:val="000000"/>
                <w:sz w:val="24"/>
                <w:szCs w:val="24"/>
              </w:rPr>
              <w:t xml:space="preserve">№ </w:t>
            </w:r>
            <w:r w:rsidR="00A93020" w:rsidRPr="00A93020">
              <w:rPr>
                <w:b w:val="0"/>
                <w:bCs w:val="0"/>
              </w:rPr>
              <w:t>26</w:t>
            </w:r>
          </w:p>
        </w:tc>
        <w:tc>
          <w:tcPr>
            <w:tcW w:w="2268" w:type="dxa"/>
          </w:tcPr>
          <w:p w14:paraId="17329C0F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99A8AB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0E86AF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</w:tcPr>
          <w:p w14:paraId="0F5C13BF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6E389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561426" w14:paraId="10D95DDA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4E1C40" w14:textId="072A3617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28</w:t>
            </w:r>
          </w:p>
        </w:tc>
        <w:tc>
          <w:tcPr>
            <w:tcW w:w="2268" w:type="dxa"/>
          </w:tcPr>
          <w:p w14:paraId="0C9EB179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3F0B29DA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2A51613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0F0A7C35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204BA3D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2EE820BC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F23980" w14:textId="4D4AE9CB" w:rsidR="00561426" w:rsidRDefault="00000000" w:rsidP="00A9302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29</w:t>
            </w:r>
          </w:p>
        </w:tc>
        <w:tc>
          <w:tcPr>
            <w:tcW w:w="2268" w:type="dxa"/>
          </w:tcPr>
          <w:p w14:paraId="5094E46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7B0A20E5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4E9CF238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76052016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3DACF2B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561426" w14:paraId="2828F221" w14:textId="77777777" w:rsidTr="00561426">
        <w:tblPrEx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3CA65D" w14:textId="4DF7FFF0" w:rsidR="00561426" w:rsidRPr="00A93020" w:rsidRDefault="00000000">
            <w:pPr>
              <w:spacing w:after="0" w:line="360" w:lineRule="auto"/>
              <w:rPr>
                <w:rFonts w:ascii="Calibri" w:eastAsia="Calibri" w:hAnsi="Calibri" w:cs="Times New Roman"/>
                <w:color w:val="00000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>№</w:t>
            </w:r>
            <w:r w:rsidR="00A93020">
              <w:rPr>
                <w:rFonts w:ascii="Calibri" w:eastAsia="Calibri" w:hAnsi="Calibri" w:cs="Times New Roman"/>
                <w:b w:val="0"/>
                <w:bCs w:val="0"/>
                <w:color w:val="000000"/>
              </w:rPr>
              <w:t xml:space="preserve"> </w:t>
            </w:r>
            <w:r w:rsidR="00A93020" w:rsidRPr="00A93020">
              <w:rPr>
                <w:b w:val="0"/>
                <w:bCs w:val="0"/>
              </w:rPr>
              <w:t>33</w:t>
            </w:r>
          </w:p>
        </w:tc>
        <w:tc>
          <w:tcPr>
            <w:tcW w:w="2268" w:type="dxa"/>
          </w:tcPr>
          <w:p w14:paraId="23C6FE0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835" w:type="dxa"/>
          </w:tcPr>
          <w:p w14:paraId="240B1307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218" w:type="dxa"/>
          </w:tcPr>
          <w:p w14:paraId="57E5C2E4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8" w:type="dxa"/>
          </w:tcPr>
          <w:p w14:paraId="24728C62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977" w:type="dxa"/>
          </w:tcPr>
          <w:p w14:paraId="59804020" w14:textId="77777777" w:rsidR="00561426" w:rsidRDefault="00561426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76123018" w14:textId="77777777" w:rsidR="00561426" w:rsidRDefault="00561426"/>
    <w:sectPr w:rsidR="00561426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2347" w14:textId="77777777" w:rsidR="00CF0C32" w:rsidRDefault="00CF0C32">
      <w:pPr>
        <w:spacing w:line="240" w:lineRule="auto"/>
      </w:pPr>
      <w:r>
        <w:separator/>
      </w:r>
    </w:p>
  </w:endnote>
  <w:endnote w:type="continuationSeparator" w:id="0">
    <w:p w14:paraId="17D41DA2" w14:textId="77777777" w:rsidR="00CF0C32" w:rsidRDefault="00CF0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7055" w14:textId="77777777" w:rsidR="00CF0C32" w:rsidRDefault="00CF0C32">
      <w:pPr>
        <w:spacing w:after="0"/>
      </w:pPr>
      <w:r>
        <w:separator/>
      </w:r>
    </w:p>
  </w:footnote>
  <w:footnote w:type="continuationSeparator" w:id="0">
    <w:p w14:paraId="584F201C" w14:textId="77777777" w:rsidR="00CF0C32" w:rsidRDefault="00CF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9748" w14:textId="77777777" w:rsidR="00561426" w:rsidRDefault="00000000">
    <w:pPr>
      <w:pStyle w:val="a4"/>
      <w:jc w:val="right"/>
      <w:rPr>
        <w:i/>
        <w:iCs/>
      </w:rPr>
    </w:pPr>
    <w:sdt>
      <w:sdtPr>
        <w:rPr>
          <w:i/>
          <w:iCs/>
        </w:rPr>
        <w:id w:val="-205337834"/>
      </w:sdtPr>
      <w:sdtContent>
        <w:r>
          <w:rPr>
            <w:i/>
            <w:i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0BAB5B" wp14:editId="55B9962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175256824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</w:sdtPr>
                              <w:sdtContent>
                                <w:p w14:paraId="4BC1422F" w14:textId="77777777" w:rsidR="00561426" w:rsidRDefault="0000000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70BAB5B" id="Прямоугольник 1" o:spid="_x0000_s1026" style="position:absolute;left:0;text-align:left;margin-left:0;margin-top:0;width:60pt;height:70.5pt;z-index:251659264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</w:sdtPr>
                        <w:sdtContent>
                          <w:p w14:paraId="4BC1422F" w14:textId="77777777" w:rsidR="00561426" w:rsidRDefault="000000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i/>
        <w:iCs/>
      </w:rPr>
      <w:t>4 апреля 2025 г., СПбГАСУ. Заседание жюри конкурса дизайн-проектов библиотек Ленинградской области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40"/>
    <w:rsid w:val="0004403B"/>
    <w:rsid w:val="000A473A"/>
    <w:rsid w:val="000B2E64"/>
    <w:rsid w:val="000F19D9"/>
    <w:rsid w:val="0016524B"/>
    <w:rsid w:val="001D0966"/>
    <w:rsid w:val="001E4F9D"/>
    <w:rsid w:val="00205AF0"/>
    <w:rsid w:val="002D6363"/>
    <w:rsid w:val="002F673B"/>
    <w:rsid w:val="0030127D"/>
    <w:rsid w:val="003431A9"/>
    <w:rsid w:val="00411871"/>
    <w:rsid w:val="004161FF"/>
    <w:rsid w:val="004A2DDB"/>
    <w:rsid w:val="004E19E3"/>
    <w:rsid w:val="004E525B"/>
    <w:rsid w:val="004F063C"/>
    <w:rsid w:val="004F0642"/>
    <w:rsid w:val="005465AF"/>
    <w:rsid w:val="00561426"/>
    <w:rsid w:val="005713D6"/>
    <w:rsid w:val="005750EC"/>
    <w:rsid w:val="005B726F"/>
    <w:rsid w:val="005F6C1F"/>
    <w:rsid w:val="00610310"/>
    <w:rsid w:val="00696351"/>
    <w:rsid w:val="006D76B3"/>
    <w:rsid w:val="00711F65"/>
    <w:rsid w:val="007574E2"/>
    <w:rsid w:val="007722AC"/>
    <w:rsid w:val="007859CE"/>
    <w:rsid w:val="00830E42"/>
    <w:rsid w:val="0085446B"/>
    <w:rsid w:val="00876B09"/>
    <w:rsid w:val="009168EC"/>
    <w:rsid w:val="00976F13"/>
    <w:rsid w:val="009F2E42"/>
    <w:rsid w:val="00A4307E"/>
    <w:rsid w:val="00A9142C"/>
    <w:rsid w:val="00A93020"/>
    <w:rsid w:val="00B9116B"/>
    <w:rsid w:val="00B93E88"/>
    <w:rsid w:val="00BD3C3A"/>
    <w:rsid w:val="00BF0D40"/>
    <w:rsid w:val="00C25240"/>
    <w:rsid w:val="00C52AC5"/>
    <w:rsid w:val="00CF0C32"/>
    <w:rsid w:val="00D12B7C"/>
    <w:rsid w:val="00D227AE"/>
    <w:rsid w:val="00D26483"/>
    <w:rsid w:val="00D354E4"/>
    <w:rsid w:val="00DB18C4"/>
    <w:rsid w:val="00E17295"/>
    <w:rsid w:val="00E37599"/>
    <w:rsid w:val="00EF2B8E"/>
    <w:rsid w:val="00F5318A"/>
    <w:rsid w:val="170E40CC"/>
    <w:rsid w:val="5CBB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1124"/>
  <w15:docId w15:val="{8D5A7C0F-ADB2-475E-87BE-8D0DD13E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-61">
    <w:name w:val="Таблица-сетка 6 цветная1"/>
    <w:basedOn w:val="a1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Borisova</dc:creator>
  <cp:lastModifiedBy>Mariia Borisova</cp:lastModifiedBy>
  <cp:revision>3</cp:revision>
  <cp:lastPrinted>2025-04-04T08:30:00Z</cp:lastPrinted>
  <dcterms:created xsi:type="dcterms:W3CDTF">2025-04-11T20:26:00Z</dcterms:created>
  <dcterms:modified xsi:type="dcterms:W3CDTF">2025-04-11T20:27:00Z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D81A130858C344A8A80744F20FDF61BC_13</vt:lpwstr>
  </property>
</Properties>
</file>